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821A32">
        <w:rPr>
          <w:rFonts w:ascii="Times New Roman" w:hAnsi="Times New Roman"/>
          <w:sz w:val="24"/>
          <w:szCs w:val="24"/>
        </w:rPr>
        <w:t>4.2</w:t>
      </w:r>
      <w:r w:rsidR="00116489">
        <w:rPr>
          <w:rFonts w:ascii="Times New Roman" w:hAnsi="Times New Roman"/>
          <w:sz w:val="24"/>
          <w:szCs w:val="24"/>
        </w:rPr>
        <w:t>5</w:t>
      </w:r>
      <w:r w:rsidR="001E0000">
        <w:rPr>
          <w:rFonts w:ascii="Times New Roman" w:hAnsi="Times New Roman"/>
          <w:sz w:val="24"/>
          <w:szCs w:val="24"/>
        </w:rPr>
        <w:t>5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DF7A74">
        <w:rPr>
          <w:rFonts w:ascii="Times New Roman" w:hAnsi="Times New Roman"/>
          <w:sz w:val="24"/>
          <w:szCs w:val="24"/>
        </w:rPr>
        <w:t>05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DF7A74">
        <w:rPr>
          <w:rFonts w:ascii="Times New Roman" w:hAnsi="Times New Roman"/>
          <w:sz w:val="24"/>
          <w:szCs w:val="24"/>
        </w:rPr>
        <w:t>JUL</w:t>
      </w:r>
      <w:r w:rsidR="00D8582F" w:rsidRPr="00821A32">
        <w:rPr>
          <w:rFonts w:ascii="Times New Roman" w:hAnsi="Times New Roman"/>
          <w:sz w:val="24"/>
          <w:szCs w:val="24"/>
        </w:rPr>
        <w:t>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E37EC8" w:rsidRPr="00821A32">
        <w:rPr>
          <w:rFonts w:ascii="Times New Roman" w:hAnsi="Times New Roman"/>
          <w:sz w:val="24"/>
          <w:szCs w:val="24"/>
        </w:rPr>
        <w:t>2</w:t>
      </w: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7B7B70">
        <w:rPr>
          <w:rFonts w:ascii="Times New Roman" w:hAnsi="Times New Roman"/>
          <w:sz w:val="24"/>
          <w:szCs w:val="24"/>
        </w:rPr>
        <w:t>O RESULTADO</w:t>
      </w:r>
      <w:r w:rsidRPr="00821A32">
        <w:rPr>
          <w:rFonts w:ascii="Times New Roman" w:hAnsi="Times New Roman"/>
          <w:sz w:val="24"/>
          <w:szCs w:val="24"/>
        </w:rPr>
        <w:t xml:space="preserve"> DO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C62A4E" w:rsidRPr="00821A32" w:rsidRDefault="00C869FE" w:rsidP="0014166F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D25"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 w:rsidRPr="00F97D25"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</w:t>
      </w:r>
      <w:proofErr w:type="spellStart"/>
      <w:r w:rsidRPr="00821A32">
        <w:rPr>
          <w:rFonts w:ascii="Times New Roman" w:hAnsi="Times New Roman"/>
          <w:b/>
          <w:sz w:val="24"/>
          <w:szCs w:val="24"/>
        </w:rPr>
        <w:t>Mondaí</w:t>
      </w:r>
      <w:proofErr w:type="spellEnd"/>
      <w:r w:rsidRPr="00821A32">
        <w:rPr>
          <w:rFonts w:ascii="Times New Roman" w:hAnsi="Times New Roman"/>
          <w:b/>
          <w:sz w:val="24"/>
          <w:szCs w:val="24"/>
        </w:rPr>
        <w:t xml:space="preserve">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>da Lei Complementar n</w:t>
      </w:r>
      <w:r w:rsidR="00314B52">
        <w:rPr>
          <w:rFonts w:ascii="Times New Roman" w:hAnsi="Times New Roman"/>
          <w:b/>
          <w:sz w:val="24"/>
          <w:szCs w:val="24"/>
        </w:rPr>
        <w:t xml:space="preserve">º 18 de 28 de novembro de 2006; Lei nº 3.196 de 22 de dezembro de 2006, e </w:t>
      </w:r>
      <w:r w:rsidRPr="00821A32">
        <w:rPr>
          <w:rFonts w:ascii="Times New Roman" w:hAnsi="Times New Roman"/>
          <w:b/>
          <w:sz w:val="24"/>
          <w:szCs w:val="24"/>
        </w:rPr>
        <w:t xml:space="preserve">Lei Orgânica do Município e suas atualizações, homologa </w:t>
      </w:r>
      <w:r w:rsidR="007B7B70">
        <w:rPr>
          <w:rFonts w:ascii="Times New Roman" w:hAnsi="Times New Roman"/>
          <w:b/>
          <w:sz w:val="24"/>
          <w:szCs w:val="24"/>
        </w:rPr>
        <w:t xml:space="preserve">o resultado </w:t>
      </w:r>
      <w:r w:rsidR="006F212F">
        <w:rPr>
          <w:rFonts w:ascii="Times New Roman" w:hAnsi="Times New Roman"/>
          <w:b/>
          <w:sz w:val="24"/>
          <w:szCs w:val="24"/>
        </w:rPr>
        <w:t>final</w:t>
      </w:r>
      <w:r w:rsidR="007B7B70">
        <w:rPr>
          <w:rFonts w:ascii="Times New Roman" w:hAnsi="Times New Roman"/>
          <w:b/>
          <w:sz w:val="24"/>
          <w:szCs w:val="24"/>
        </w:rPr>
        <w:t xml:space="preserve"> </w:t>
      </w:r>
      <w:r w:rsidR="0014166F">
        <w:rPr>
          <w:rFonts w:ascii="Times New Roman" w:hAnsi="Times New Roman"/>
          <w:b/>
          <w:sz w:val="24"/>
          <w:szCs w:val="24"/>
        </w:rPr>
        <w:t>r</w:t>
      </w:r>
      <w:r w:rsidR="007B7B70">
        <w:rPr>
          <w:rFonts w:ascii="Times New Roman" w:hAnsi="Times New Roman"/>
          <w:b/>
          <w:sz w:val="24"/>
          <w:szCs w:val="24"/>
        </w:rPr>
        <w:t>eferente</w:t>
      </w:r>
      <w:r w:rsidRPr="00821A32">
        <w:rPr>
          <w:rFonts w:ascii="Times New Roman" w:hAnsi="Times New Roman"/>
          <w:b/>
          <w:sz w:val="24"/>
          <w:szCs w:val="24"/>
        </w:rPr>
        <w:t xml:space="preserve"> ao Ed</w:t>
      </w:r>
      <w:r w:rsidR="00146ACF" w:rsidRPr="00821A32">
        <w:rPr>
          <w:rFonts w:ascii="Times New Roman" w:hAnsi="Times New Roman"/>
          <w:b/>
          <w:sz w:val="24"/>
          <w:szCs w:val="24"/>
        </w:rPr>
        <w:t>i</w:t>
      </w:r>
      <w:r w:rsidR="00AC36B4" w:rsidRPr="00821A32">
        <w:rPr>
          <w:rFonts w:ascii="Times New Roman" w:hAnsi="Times New Roman"/>
          <w:b/>
          <w:sz w:val="24"/>
          <w:szCs w:val="24"/>
        </w:rPr>
        <w:t>tal d</w:t>
      </w:r>
      <w:r w:rsidR="00C50972">
        <w:rPr>
          <w:rFonts w:ascii="Times New Roman" w:hAnsi="Times New Roman"/>
          <w:b/>
          <w:sz w:val="24"/>
          <w:szCs w:val="24"/>
        </w:rPr>
        <w:t>o</w:t>
      </w:r>
      <w:r w:rsidR="00AC36B4" w:rsidRPr="00821A32">
        <w:rPr>
          <w:rFonts w:ascii="Times New Roman" w:hAnsi="Times New Roman"/>
          <w:b/>
          <w:sz w:val="24"/>
          <w:szCs w:val="24"/>
        </w:rPr>
        <w:t xml:space="preserve"> Processo Seletivo nº. 00</w:t>
      </w:r>
      <w:r w:rsidR="00DF7A74">
        <w:rPr>
          <w:rFonts w:ascii="Times New Roman" w:hAnsi="Times New Roman"/>
          <w:b/>
          <w:sz w:val="24"/>
          <w:szCs w:val="24"/>
        </w:rPr>
        <w:t>9</w:t>
      </w:r>
      <w:r w:rsidRPr="00821A32">
        <w:rPr>
          <w:rFonts w:ascii="Times New Roman" w:hAnsi="Times New Roman"/>
          <w:b/>
          <w:sz w:val="24"/>
          <w:szCs w:val="24"/>
        </w:rPr>
        <w:t>/201</w:t>
      </w:r>
      <w:r w:rsidR="00E37EC8" w:rsidRPr="00821A32">
        <w:rPr>
          <w:rFonts w:ascii="Times New Roman" w:hAnsi="Times New Roman"/>
          <w:b/>
          <w:sz w:val="24"/>
          <w:szCs w:val="24"/>
        </w:rPr>
        <w:t>2</w:t>
      </w:r>
      <w:r w:rsidR="00821A32"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Default="00E45C28" w:rsidP="0014166F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6F212F">
        <w:rPr>
          <w:rFonts w:ascii="Times New Roman" w:hAnsi="Times New Roman"/>
          <w:i/>
          <w:sz w:val="24"/>
          <w:szCs w:val="24"/>
        </w:rPr>
        <w:t xml:space="preserve">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>d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 xml:space="preserve"> a </w:t>
      </w:r>
      <w:r w:rsidR="007B7B70">
        <w:rPr>
          <w:rFonts w:ascii="Times New Roman" w:hAnsi="Times New Roman"/>
          <w:sz w:val="24"/>
          <w:szCs w:val="24"/>
        </w:rPr>
        <w:t>pontuação</w:t>
      </w:r>
      <w:r w:rsidR="006F212F">
        <w:rPr>
          <w:rFonts w:ascii="Times New Roman" w:hAnsi="Times New Roman"/>
          <w:sz w:val="24"/>
          <w:szCs w:val="24"/>
        </w:rPr>
        <w:t>, bem como o resultado final</w:t>
      </w:r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dos candidatos </w:t>
      </w:r>
      <w:r w:rsidR="007B7B70">
        <w:rPr>
          <w:rFonts w:ascii="Times New Roman" w:hAnsi="Times New Roman"/>
          <w:sz w:val="24"/>
          <w:szCs w:val="24"/>
        </w:rPr>
        <w:t>que prestaram as provas relativas</w:t>
      </w:r>
      <w:r w:rsidR="00C869FE" w:rsidRPr="00F97D25">
        <w:rPr>
          <w:rFonts w:ascii="Times New Roman" w:hAnsi="Times New Roman"/>
          <w:sz w:val="24"/>
          <w:szCs w:val="24"/>
        </w:rPr>
        <w:t xml:space="preserve">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DF7A74">
        <w:rPr>
          <w:rFonts w:ascii="Times New Roman" w:hAnsi="Times New Roman"/>
          <w:sz w:val="24"/>
          <w:szCs w:val="24"/>
        </w:rPr>
        <w:t>so Seletivo nº. 009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8582F">
        <w:rPr>
          <w:rFonts w:ascii="Times New Roman" w:hAnsi="Times New Roman"/>
          <w:sz w:val="24"/>
          <w:szCs w:val="24"/>
        </w:rPr>
        <w:t>2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r w:rsidR="00C869FE" w:rsidRPr="00F97D25">
        <w:rPr>
          <w:rFonts w:ascii="Times New Roman" w:hAnsi="Times New Roman"/>
          <w:sz w:val="24"/>
          <w:szCs w:val="24"/>
        </w:rPr>
        <w:t>Mondaí</w:t>
      </w:r>
      <w:proofErr w:type="spellEnd"/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14166F">
        <w:rPr>
          <w:rFonts w:ascii="Times New Roman" w:hAnsi="Times New Roman"/>
          <w:sz w:val="24"/>
          <w:szCs w:val="24"/>
        </w:rPr>
        <w:t>Estado de Santa Catarina.</w:t>
      </w:r>
    </w:p>
    <w:tbl>
      <w:tblPr>
        <w:tblW w:w="1120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86"/>
        <w:gridCol w:w="1234"/>
        <w:gridCol w:w="893"/>
        <w:gridCol w:w="992"/>
        <w:gridCol w:w="1047"/>
        <w:gridCol w:w="850"/>
        <w:gridCol w:w="1403"/>
        <w:gridCol w:w="1403"/>
        <w:gridCol w:w="701"/>
        <w:gridCol w:w="696"/>
      </w:tblGrid>
      <w:tr w:rsidR="00AF6B61" w:rsidRPr="005A28D2" w:rsidTr="001E0000">
        <w:trPr>
          <w:trHeight w:val="300"/>
        </w:trPr>
        <w:tc>
          <w:tcPr>
            <w:tcW w:w="11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00" w:rsidRDefault="001E0000" w:rsidP="001E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AF6B61" w:rsidRPr="000B39FB" w:rsidRDefault="00AF6B61" w:rsidP="001E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MOTORISTA</w:t>
            </w:r>
          </w:p>
        </w:tc>
      </w:tr>
      <w:tr w:rsidR="00AF6B61" w:rsidRPr="005A28D2" w:rsidTr="001E000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11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39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11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CURSO DE TRANSPORTE COLETIVO VÁLIDO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11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OUTROS CURSOS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0B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CURSO SUPERIOR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AF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CURSANDO SUPERIOR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0B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ENSINO MÉDIO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0B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ENSINO FUNDAMENTAL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0B39FB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SÉRIES INICIAIS ENSINO FUNDAMENTAL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0B39FB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39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0B39FB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CLASS.</w:t>
            </w:r>
          </w:p>
        </w:tc>
      </w:tr>
      <w:tr w:rsidR="00AF6B61" w:rsidRPr="005A28D2" w:rsidTr="001E0000">
        <w:trPr>
          <w:trHeight w:val="43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F33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MARCOS KOSSMANN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(possui)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AF6B61" w:rsidRPr="005A28D2" w:rsidTr="001E0000">
        <w:trPr>
          <w:trHeight w:val="4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F33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ANTONIO JAGUEZESKI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(possui)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AF6B61" w:rsidRPr="005A28D2" w:rsidTr="001E0000">
        <w:trPr>
          <w:trHeight w:val="38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0B3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ADELINO SCHWINGEL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(possui)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AF6B61" w:rsidRPr="005A28D2" w:rsidTr="001E0000">
        <w:trPr>
          <w:trHeight w:val="38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AF6B61" w:rsidP="00AF6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SERGIO V. CRISTÓFOLI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(possui)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F36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4°</w:t>
            </w:r>
          </w:p>
        </w:tc>
      </w:tr>
      <w:tr w:rsidR="00AF6B61" w:rsidRPr="005A28D2" w:rsidTr="001E0000">
        <w:trPr>
          <w:trHeight w:val="38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Default="00AF6B61" w:rsidP="000B3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ADEMAR GEMMER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(possui)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AF6B61" w:rsidRPr="005A28D2" w:rsidTr="001E0000">
        <w:trPr>
          <w:trHeight w:val="38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Default="001E0000" w:rsidP="000B3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EDEMAR ZANG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Default="001E0000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(inscrito)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1E0000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1E0000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1E0000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AF6B61" w:rsidRPr="005A28D2" w:rsidTr="001E0000">
        <w:trPr>
          <w:trHeight w:val="42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0B39FB" w:rsidRDefault="001E0000" w:rsidP="000B39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MARCOS R. DE FREITAS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1E0000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61" w:rsidRPr="005A28D2" w:rsidRDefault="00AF6B61" w:rsidP="00841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AF6B61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Pr="005A28D2" w:rsidRDefault="001E0000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61" w:rsidRDefault="001E0000" w:rsidP="00DF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7º</w:t>
            </w:r>
          </w:p>
        </w:tc>
      </w:tr>
    </w:tbl>
    <w:p w:rsidR="00D76962" w:rsidRDefault="000B39FB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45C28" w:rsidRPr="00821A32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D76962" w:rsidRDefault="00D76962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D8582F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>
        <w:rPr>
          <w:rFonts w:ascii="Times New Roman" w:hAnsi="Times New Roman"/>
          <w:sz w:val="24"/>
          <w:szCs w:val="24"/>
        </w:rPr>
        <w:t xml:space="preserve">, SC, </w:t>
      </w:r>
      <w:r w:rsidR="00B53796">
        <w:rPr>
          <w:rFonts w:ascii="Times New Roman" w:hAnsi="Times New Roman"/>
          <w:sz w:val="24"/>
          <w:szCs w:val="24"/>
        </w:rPr>
        <w:t>2</w:t>
      </w:r>
      <w:r w:rsidR="00BD71D0">
        <w:rPr>
          <w:rFonts w:ascii="Times New Roman" w:hAnsi="Times New Roman"/>
          <w:sz w:val="24"/>
          <w:szCs w:val="24"/>
        </w:rPr>
        <w:t>9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E37EC8">
        <w:rPr>
          <w:rFonts w:ascii="Times New Roman" w:hAnsi="Times New Roman"/>
          <w:sz w:val="24"/>
          <w:szCs w:val="24"/>
        </w:rPr>
        <w:t>2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1E0000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6F212F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t xml:space="preserve"> 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5D5AD7">
      <w:pgSz w:w="11906" w:h="16838"/>
      <w:pgMar w:top="1985" w:right="141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FB" w:rsidRDefault="004B59FB" w:rsidP="00B53796">
      <w:pPr>
        <w:spacing w:after="0" w:line="240" w:lineRule="auto"/>
      </w:pPr>
      <w:r>
        <w:separator/>
      </w:r>
    </w:p>
  </w:endnote>
  <w:endnote w:type="continuationSeparator" w:id="0">
    <w:p w:rsidR="004B59FB" w:rsidRDefault="004B59FB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FB" w:rsidRDefault="004B59FB" w:rsidP="00B53796">
      <w:pPr>
        <w:spacing w:after="0" w:line="240" w:lineRule="auto"/>
      </w:pPr>
      <w:r>
        <w:separator/>
      </w:r>
    </w:p>
  </w:footnote>
  <w:footnote w:type="continuationSeparator" w:id="0">
    <w:p w:rsidR="004B59FB" w:rsidRDefault="004B59FB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B39FB"/>
    <w:rsid w:val="00116489"/>
    <w:rsid w:val="0014166F"/>
    <w:rsid w:val="00146ACF"/>
    <w:rsid w:val="001954C3"/>
    <w:rsid w:val="001E0000"/>
    <w:rsid w:val="00240B05"/>
    <w:rsid w:val="00313B0B"/>
    <w:rsid w:val="00314B52"/>
    <w:rsid w:val="00385597"/>
    <w:rsid w:val="00400711"/>
    <w:rsid w:val="004B59FB"/>
    <w:rsid w:val="004F0E9C"/>
    <w:rsid w:val="005069AF"/>
    <w:rsid w:val="005A22F1"/>
    <w:rsid w:val="005A28D2"/>
    <w:rsid w:val="005D5AD7"/>
    <w:rsid w:val="00651816"/>
    <w:rsid w:val="006F212F"/>
    <w:rsid w:val="00790890"/>
    <w:rsid w:val="007B7B70"/>
    <w:rsid w:val="007F52C7"/>
    <w:rsid w:val="00821A32"/>
    <w:rsid w:val="00823AF9"/>
    <w:rsid w:val="00841A4F"/>
    <w:rsid w:val="008940F2"/>
    <w:rsid w:val="008F03D9"/>
    <w:rsid w:val="008F73B7"/>
    <w:rsid w:val="00AC36B4"/>
    <w:rsid w:val="00AF6B61"/>
    <w:rsid w:val="00B53796"/>
    <w:rsid w:val="00B63515"/>
    <w:rsid w:val="00BC5368"/>
    <w:rsid w:val="00BD71D0"/>
    <w:rsid w:val="00C50972"/>
    <w:rsid w:val="00C62A4E"/>
    <w:rsid w:val="00C869FE"/>
    <w:rsid w:val="00C92183"/>
    <w:rsid w:val="00CC0D91"/>
    <w:rsid w:val="00D05767"/>
    <w:rsid w:val="00D07EA6"/>
    <w:rsid w:val="00D76962"/>
    <w:rsid w:val="00D8308F"/>
    <w:rsid w:val="00D8582F"/>
    <w:rsid w:val="00D85B6E"/>
    <w:rsid w:val="00DA0665"/>
    <w:rsid w:val="00DF7A74"/>
    <w:rsid w:val="00E15659"/>
    <w:rsid w:val="00E37EC8"/>
    <w:rsid w:val="00E45C28"/>
    <w:rsid w:val="00E6127E"/>
    <w:rsid w:val="00E703D3"/>
    <w:rsid w:val="00E71CDB"/>
    <w:rsid w:val="00E860A5"/>
    <w:rsid w:val="00EA56F6"/>
    <w:rsid w:val="00EF358D"/>
    <w:rsid w:val="00F3326B"/>
    <w:rsid w:val="00F36BC7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DC6B-7AEA-4F56-ABDA-651FD406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4</cp:revision>
  <cp:lastPrinted>2012-07-04T14:07:00Z</cp:lastPrinted>
  <dcterms:created xsi:type="dcterms:W3CDTF">2012-07-04T13:36:00Z</dcterms:created>
  <dcterms:modified xsi:type="dcterms:W3CDTF">2012-07-04T14:07:00Z</dcterms:modified>
</cp:coreProperties>
</file>